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5435" w14:textId="6CD6DA4E" w:rsidR="003E7CA8" w:rsidRPr="006F151F" w:rsidRDefault="00947BE0" w:rsidP="003E7CA8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EFCB7" wp14:editId="75CE4083">
                <wp:simplePos x="0" y="0"/>
                <wp:positionH relativeFrom="column">
                  <wp:posOffset>4157980</wp:posOffset>
                </wp:positionH>
                <wp:positionV relativeFrom="paragraph">
                  <wp:posOffset>-422910</wp:posOffset>
                </wp:positionV>
                <wp:extent cx="1247775" cy="409575"/>
                <wp:effectExtent l="0" t="0" r="28575" b="2857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0FF5" w14:textId="76FB7B1B" w:rsidR="0056559E" w:rsidRPr="009A7560" w:rsidRDefault="00947BE0" w:rsidP="008722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各配分「</w:t>
                            </w:r>
                            <w:r w:rsidR="009A7560" w:rsidRPr="009A75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共通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0EFCB7" id="Rectangle 39" o:spid="_x0000_s1026" style="position:absolute;left:0;text-align:left;margin-left:327.4pt;margin-top:-33.3pt;width:98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">
                <v:textbox inset="5.85pt,.7pt,5.85pt,.7pt">
                  <w:txbxContent>
                    <w:p w14:paraId="363C0FF5" w14:textId="76FB7B1B" w:rsidR="0056559E" w:rsidRPr="009A7560" w:rsidRDefault="00947BE0" w:rsidP="008722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各配分「</w:t>
                      </w:r>
                      <w:r w:rsidR="009A7560" w:rsidRPr="009A75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共通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B401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E7CA8" w:rsidRPr="006F15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="00741197" w:rsidRPr="006F151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5F052E" w:rsidRPr="006F151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61906" w:rsidRPr="006F151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CB401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33D3026" w14:textId="6FF9F375" w:rsidR="00EA58E7" w:rsidRPr="000415F1" w:rsidRDefault="006D5B16" w:rsidP="000415F1">
      <w:pPr>
        <w:spacing w:line="360" w:lineRule="exact"/>
        <w:jc w:val="center"/>
        <w:rPr>
          <w:rFonts w:ascii="ＭＳ 明朝" w:hAnsi="ＭＳ 明朝"/>
          <w:bCs/>
          <w:color w:val="FF0000"/>
          <w:sz w:val="24"/>
        </w:rPr>
      </w:pPr>
      <w:r w:rsidRPr="00D26E58">
        <w:rPr>
          <w:rFonts w:ascii="ＭＳ 明朝" w:hAnsi="ＭＳ 明朝" w:hint="eastAsia"/>
          <w:bCs/>
          <w:sz w:val="24"/>
        </w:rPr>
        <w:t>令和</w:t>
      </w:r>
      <w:r w:rsidR="000415F1">
        <w:rPr>
          <w:rFonts w:ascii="ＭＳ 明朝" w:hAnsi="ＭＳ 明朝" w:hint="eastAsia"/>
          <w:bCs/>
          <w:color w:val="FF0000"/>
          <w:sz w:val="24"/>
        </w:rPr>
        <w:t>４</w:t>
      </w:r>
      <w:r w:rsidRPr="00D26E58">
        <w:rPr>
          <w:rFonts w:ascii="ＭＳ 明朝" w:hAnsi="ＭＳ 明朝" w:hint="eastAsia"/>
          <w:bCs/>
          <w:sz w:val="24"/>
        </w:rPr>
        <w:t>年度</w:t>
      </w:r>
      <w:r w:rsidR="00EA58E7" w:rsidRPr="00D26E58">
        <w:rPr>
          <w:rFonts w:ascii="ＭＳ 明朝" w:hAnsi="ＭＳ 明朝" w:hint="eastAsia"/>
          <w:bCs/>
          <w:sz w:val="24"/>
        </w:rPr>
        <w:t>地域歳末たすけあい</w:t>
      </w:r>
      <w:r w:rsidR="00F522AB" w:rsidRPr="00D26E58">
        <w:rPr>
          <w:rFonts w:ascii="ＭＳ 明朝" w:hAnsi="ＭＳ 明朝" w:hint="eastAsia"/>
          <w:bCs/>
          <w:sz w:val="24"/>
        </w:rPr>
        <w:t>募金</w:t>
      </w:r>
    </w:p>
    <w:p w14:paraId="25B59E50" w14:textId="3B680A53" w:rsidR="00936772" w:rsidRPr="00427C36" w:rsidRDefault="005F052E" w:rsidP="00F11BCB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427C36">
        <w:rPr>
          <w:rFonts w:ascii="ＭＳ ゴシック" w:eastAsia="ＭＳ ゴシック" w:hAnsi="ＭＳ ゴシック" w:hint="eastAsia"/>
          <w:b/>
          <w:sz w:val="28"/>
          <w:szCs w:val="28"/>
        </w:rPr>
        <w:t>配分</w:t>
      </w:r>
      <w:r w:rsidR="00EA58E7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AA5D83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4A1D7F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EA58E7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計画書</w:t>
      </w:r>
      <w:r w:rsidR="00AA5D83" w:rsidRPr="00427C3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166"/>
      </w:tblGrid>
      <w:tr w:rsidR="00936772" w:rsidRPr="00427C36" w14:paraId="5EF9373A" w14:textId="77777777" w:rsidTr="00936772">
        <w:tc>
          <w:tcPr>
            <w:tcW w:w="1408" w:type="dxa"/>
          </w:tcPr>
          <w:p w14:paraId="30D53B4E" w14:textId="77777777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地区社協名</w:t>
            </w:r>
          </w:p>
          <w:p w14:paraId="3CA35C6A" w14:textId="77777777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  <w:p w14:paraId="7FE66B49" w14:textId="5F6B90EA" w:rsidR="00936772" w:rsidRPr="00D26E58" w:rsidRDefault="00936772" w:rsidP="00936772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4351" w:type="dxa"/>
            <w:vAlign w:val="center"/>
          </w:tcPr>
          <w:p w14:paraId="45AED39E" w14:textId="2D265A21" w:rsidR="00936772" w:rsidRPr="00D26E58" w:rsidRDefault="00936772" w:rsidP="00D26E58">
            <w:pPr>
              <w:tabs>
                <w:tab w:val="left" w:pos="8507"/>
              </w:tabs>
              <w:spacing w:line="360" w:lineRule="auto"/>
              <w:ind w:right="-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1813A9" w14:textId="51F77DB0" w:rsidR="00936772" w:rsidRPr="00427C36" w:rsidRDefault="00936772" w:rsidP="00936772">
      <w:pPr>
        <w:tabs>
          <w:tab w:val="left" w:pos="8507"/>
        </w:tabs>
        <w:spacing w:line="360" w:lineRule="auto"/>
        <w:ind w:right="-6" w:firstLineChars="1200" w:firstLine="2671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424"/>
        <w:gridCol w:w="1139"/>
        <w:gridCol w:w="2701"/>
      </w:tblGrid>
      <w:tr w:rsidR="007E686F" w:rsidRPr="00427C36" w14:paraId="5EBF18F5" w14:textId="6DFCE596" w:rsidTr="007E686F">
        <w:trPr>
          <w:trHeight w:val="803"/>
          <w:jc w:val="center"/>
        </w:trPr>
        <w:tc>
          <w:tcPr>
            <w:tcW w:w="54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62FE35" w14:textId="5C84BF0B" w:rsidR="007E686F" w:rsidRPr="00427C36" w:rsidRDefault="007E686F" w:rsidP="00176B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A03CF" w14:textId="09A071A0" w:rsidR="007E686F" w:rsidRPr="00427C36" w:rsidRDefault="007E686F" w:rsidP="007E68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7C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事業番号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A301" w14:textId="3DF86A24" w:rsidR="007E686F" w:rsidRPr="00427C36" w:rsidRDefault="007E686F" w:rsidP="00830A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4B63" w:rsidRPr="00427C36" w14:paraId="45161922" w14:textId="77777777" w:rsidTr="007E686F">
        <w:trPr>
          <w:trHeight w:val="80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89DDDD" w14:textId="77777777" w:rsidR="009F4B63" w:rsidRPr="00D26E58" w:rsidRDefault="00670E97" w:rsidP="00670E97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事</w:t>
            </w:r>
            <w:r w:rsidR="009F4B63" w:rsidRPr="00D26E58">
              <w:rPr>
                <w:rFonts w:ascii="ＭＳ 明朝" w:hAnsi="ＭＳ 明朝"/>
                <w:sz w:val="22"/>
                <w:szCs w:val="22"/>
              </w:rPr>
              <w:t>業名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1141CD" w14:textId="5AC1FE74" w:rsidR="009F4B63" w:rsidRPr="00D26E58" w:rsidRDefault="009F4B63" w:rsidP="00176B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22E4" w:rsidRPr="00427C36" w14:paraId="7540BCEF" w14:textId="77777777" w:rsidTr="007E686F">
        <w:trPr>
          <w:trHeight w:val="105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4C194A" w14:textId="77777777" w:rsidR="008722E4" w:rsidRPr="00D26E58" w:rsidRDefault="008722E4" w:rsidP="00DD6F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事業の対象者</w:t>
            </w:r>
          </w:p>
          <w:p w14:paraId="4BC9887F" w14:textId="70CB4B49" w:rsidR="00CC3229" w:rsidRPr="00D26E58" w:rsidRDefault="00CC3229" w:rsidP="00DD6F50">
            <w:pPr>
              <w:jc w:val="center"/>
              <w:rPr>
                <w:rFonts w:ascii="ＭＳ 明朝" w:hAnsi="ＭＳ 明朝"/>
                <w:w w:val="90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該当</w:t>
            </w:r>
            <w:r w:rsidR="00947BE0"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全て</w:t>
            </w:r>
            <w:r w:rsidRPr="00D26E58">
              <w:rPr>
                <w:rFonts w:ascii="ＭＳ 明朝" w:hAnsi="ＭＳ 明朝"/>
                <w:w w:val="90"/>
                <w:kern w:val="0"/>
                <w:sz w:val="22"/>
                <w:szCs w:val="22"/>
              </w:rPr>
              <w:t>に〇印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054877" w14:textId="0543F82B" w:rsidR="008722E4" w:rsidRPr="00D26E58" w:rsidRDefault="00CC3229" w:rsidP="00830AB3">
            <w:pPr>
              <w:spacing w:line="360" w:lineRule="exact"/>
              <w:ind w:right="44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99011D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257A1" w:rsidRPr="00D26E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011D" w:rsidRPr="00D26E58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 xml:space="preserve">高齢者　　　　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936772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30AB3" w:rsidRPr="00D26E58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53F3F" w:rsidRPr="00D26E58">
              <w:rPr>
                <w:rFonts w:ascii="ＭＳ 明朝" w:hAnsi="ＭＳ 明朝"/>
                <w:sz w:val="22"/>
                <w:szCs w:val="22"/>
              </w:rPr>
              <w:t>）障がい者</w:t>
            </w:r>
          </w:p>
          <w:p w14:paraId="305EB2BE" w14:textId="0560F79C" w:rsidR="00A53F3F" w:rsidRPr="00D26E58" w:rsidRDefault="00A53F3F" w:rsidP="00830AB3">
            <w:pPr>
              <w:spacing w:line="360" w:lineRule="exact"/>
              <w:ind w:right="-5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　　）</w:t>
            </w:r>
            <w:r w:rsidR="00CC3229" w:rsidRPr="00D26E58">
              <w:rPr>
                <w:rFonts w:ascii="ＭＳ 明朝" w:hAnsi="ＭＳ 明朝"/>
                <w:sz w:val="22"/>
                <w:szCs w:val="22"/>
              </w:rPr>
              <w:t>子ども（</w:t>
            </w:r>
            <w:r w:rsidRPr="00D26E58">
              <w:rPr>
                <w:rFonts w:ascii="ＭＳ 明朝" w:hAnsi="ＭＳ 明朝"/>
                <w:sz w:val="22"/>
                <w:szCs w:val="22"/>
              </w:rPr>
              <w:t>児童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や</w:t>
            </w:r>
            <w:r w:rsidRPr="00D26E58">
              <w:rPr>
                <w:rFonts w:ascii="ＭＳ 明朝" w:hAnsi="ＭＳ 明朝"/>
                <w:sz w:val="22"/>
                <w:szCs w:val="22"/>
              </w:rPr>
              <w:t>幼児</w:t>
            </w:r>
            <w:r w:rsidR="00CC3229"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936772" w:rsidRPr="00D26E58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D26E58">
              <w:rPr>
                <w:rFonts w:ascii="ＭＳ 明朝" w:hAnsi="ＭＳ 明朝"/>
                <w:sz w:val="22"/>
                <w:szCs w:val="22"/>
              </w:rPr>
              <w:t>（</w:t>
            </w:r>
            <w:r w:rsidR="0099011D" w:rsidRPr="00D26E58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830AB3" w:rsidRPr="00D26E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6E58">
              <w:rPr>
                <w:rFonts w:ascii="ＭＳ 明朝" w:hAnsi="ＭＳ 明朝"/>
                <w:sz w:val="22"/>
                <w:szCs w:val="22"/>
              </w:rPr>
              <w:t>）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地域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>住民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>全般</w:t>
            </w:r>
          </w:p>
          <w:p w14:paraId="0D865392" w14:textId="0844601E" w:rsidR="006E0CAF" w:rsidRPr="00D26E58" w:rsidRDefault="006E0CAF" w:rsidP="00830AB3">
            <w:pPr>
              <w:spacing w:line="360" w:lineRule="exact"/>
              <w:ind w:right="-50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/>
                <w:sz w:val="22"/>
                <w:szCs w:val="22"/>
              </w:rPr>
              <w:t>（　　）その他（</w:t>
            </w:r>
            <w:r w:rsidR="00C7295E" w:rsidRPr="00D26E58">
              <w:rPr>
                <w:rFonts w:ascii="ＭＳ 明朝" w:hAnsi="ＭＳ 明朝"/>
                <w:sz w:val="22"/>
                <w:szCs w:val="22"/>
              </w:rPr>
              <w:t xml:space="preserve">具体的に：　　　　　　　　　</w:t>
            </w:r>
            <w:r w:rsidRPr="00D26E58">
              <w:rPr>
                <w:rFonts w:ascii="ＭＳ 明朝" w:hAnsi="ＭＳ 明朝"/>
                <w:sz w:val="22"/>
                <w:szCs w:val="22"/>
              </w:rPr>
              <w:t xml:space="preserve">　　　　　）</w:t>
            </w:r>
          </w:p>
        </w:tc>
      </w:tr>
      <w:tr w:rsidR="008722E4" w:rsidRPr="00427C36" w14:paraId="2870DE6B" w14:textId="77777777" w:rsidTr="007E686F">
        <w:trPr>
          <w:trHeight w:val="80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AD07A9" w14:textId="18A697E6" w:rsidR="008722E4" w:rsidRPr="00D26E58" w:rsidRDefault="008722E4" w:rsidP="00DD6F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協力する団体・機関</w:t>
            </w:r>
            <w:r w:rsidR="001E6819" w:rsidRPr="00D26E58">
              <w:rPr>
                <w:rFonts w:ascii="ＭＳ 明朝" w:hAnsi="ＭＳ 明朝"/>
                <w:kern w:val="0"/>
                <w:sz w:val="22"/>
                <w:szCs w:val="22"/>
              </w:rPr>
              <w:t>など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0BBD7A" w14:textId="196C96B9" w:rsidR="008722E4" w:rsidRPr="00D26E58" w:rsidRDefault="008722E4" w:rsidP="00C257A1">
            <w:pPr>
              <w:ind w:right="44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1D16" w:rsidRPr="00427C36" w14:paraId="63B85506" w14:textId="77777777" w:rsidTr="007E686F">
        <w:trPr>
          <w:trHeight w:val="66"/>
          <w:jc w:val="center"/>
        </w:trPr>
        <w:tc>
          <w:tcPr>
            <w:tcW w:w="198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46DBE2" w14:textId="1E09692D" w:rsidR="00D01D16" w:rsidRPr="00D26E58" w:rsidRDefault="00D01D16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26E58">
              <w:rPr>
                <w:rFonts w:ascii="ＭＳ 明朝" w:hAnsi="ＭＳ 明朝"/>
                <w:kern w:val="0"/>
                <w:sz w:val="22"/>
                <w:szCs w:val="22"/>
              </w:rPr>
              <w:t>配分事業の内容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DD41CFE" w14:textId="08DF6030" w:rsidR="00D01D16" w:rsidRPr="00D26E58" w:rsidRDefault="00D01D16" w:rsidP="009005D7">
            <w:pPr>
              <w:ind w:left="445" w:hangingChars="200" w:hanging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6E0CAF" w:rsidRPr="00D26E58">
              <w:rPr>
                <w:rFonts w:ascii="ＭＳ 明朝" w:hAnsi="ＭＳ 明朝"/>
                <w:sz w:val="22"/>
                <w:szCs w:val="22"/>
              </w:rPr>
              <w:t>１）</w:t>
            </w:r>
            <w:r w:rsidRPr="00D26E58">
              <w:rPr>
                <w:rFonts w:ascii="ＭＳ 明朝" w:hAnsi="ＭＳ 明朝"/>
                <w:sz w:val="22"/>
                <w:szCs w:val="22"/>
              </w:rPr>
              <w:t>事業</w:t>
            </w:r>
            <w:r w:rsidR="009005D7" w:rsidRPr="00D26E58">
              <w:rPr>
                <w:rFonts w:ascii="ＭＳ 明朝" w:hAnsi="ＭＳ 明朝" w:hint="eastAsia"/>
                <w:sz w:val="22"/>
                <w:szCs w:val="22"/>
              </w:rPr>
              <w:t>内容を</w:t>
            </w:r>
            <w:r w:rsidRPr="00D26E58">
              <w:rPr>
                <w:rFonts w:ascii="ＭＳ 明朝" w:hAnsi="ＭＳ 明朝"/>
                <w:sz w:val="22"/>
                <w:szCs w:val="22"/>
              </w:rPr>
              <w:t>具体的に記入してください。</w:t>
            </w:r>
          </w:p>
          <w:p w14:paraId="19BF875A" w14:textId="08A3851D" w:rsidR="006E0CAF" w:rsidRPr="00D26E58" w:rsidRDefault="006E0CAF" w:rsidP="00CC3229">
            <w:pPr>
              <w:ind w:left="445" w:hangingChars="200" w:hanging="445"/>
              <w:rPr>
                <w:rFonts w:ascii="ＭＳ 明朝" w:hAnsi="ＭＳ 明朝"/>
                <w:sz w:val="22"/>
                <w:szCs w:val="22"/>
              </w:rPr>
            </w:pPr>
            <w:r w:rsidRPr="00D26E58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D26E58">
              <w:rPr>
                <w:rFonts w:ascii="ＭＳ 明朝" w:hAnsi="ＭＳ 明朝"/>
                <w:sz w:val="22"/>
                <w:szCs w:val="22"/>
              </w:rPr>
              <w:t>２）事業のチラシなど、参考資料があれば添付してください。</w:t>
            </w:r>
          </w:p>
        </w:tc>
      </w:tr>
      <w:tr w:rsidR="00D01D16" w:rsidRPr="00427C36" w14:paraId="30E41758" w14:textId="77777777" w:rsidTr="00420884">
        <w:trPr>
          <w:trHeight w:val="5750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3E1D1" w14:textId="77777777" w:rsidR="00D01D16" w:rsidRPr="00D26E58" w:rsidRDefault="00D01D16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2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CAC493" w14:textId="6D7C4A69" w:rsidR="0099011D" w:rsidRPr="00D26E58" w:rsidRDefault="0099011D" w:rsidP="00C257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3BAE" w:rsidRPr="00427C36" w14:paraId="0C7595B4" w14:textId="77777777" w:rsidTr="008E3BAE">
        <w:trPr>
          <w:trHeight w:val="199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A544A9" w14:textId="77777777" w:rsidR="008E3BAE" w:rsidRPr="001D4EA2" w:rsidRDefault="008E3BAE" w:rsidP="00CC322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kern w:val="0"/>
                <w:sz w:val="22"/>
                <w:szCs w:val="22"/>
              </w:rPr>
              <w:t>配分事業を実施する上での感染防止対策</w:t>
            </w:r>
          </w:p>
          <w:p w14:paraId="7B2E6E06" w14:textId="66FD018C" w:rsidR="008E3BAE" w:rsidRPr="001D4EA2" w:rsidRDefault="008E3BAE" w:rsidP="00CC3229">
            <w:pPr>
              <w:jc w:val="center"/>
              <w:rPr>
                <w:rFonts w:ascii="ＭＳ 明朝" w:hAnsi="ＭＳ 明朝"/>
                <w:b/>
                <w:bCs/>
                <w:kern w:val="0"/>
                <w:sz w:val="22"/>
                <w:szCs w:val="22"/>
                <w:u w:val="single"/>
              </w:rPr>
            </w:pPr>
            <w:r w:rsidRPr="001D4EA2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  <w:u w:val="single"/>
              </w:rPr>
              <w:t>※実施する対策全てに〇印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79D388E" w14:textId="23E830A3" w:rsidR="008E3BAE" w:rsidRPr="001D4EA2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）マスクの着用</w:t>
            </w:r>
          </w:p>
          <w:p w14:paraId="4B9EF5D5" w14:textId="0AF6EB5F" w:rsidR="008E3BAE" w:rsidRPr="001D4EA2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</w:t>
            </w:r>
            <w:r w:rsidR="00420884" w:rsidRPr="001D4EA2">
              <w:rPr>
                <w:rFonts w:ascii="ＭＳ 明朝" w:hAnsi="ＭＳ 明朝" w:hint="eastAsia"/>
                <w:sz w:val="22"/>
                <w:szCs w:val="22"/>
              </w:rPr>
              <w:t>手指アルコールによる、</w:t>
            </w:r>
            <w:r w:rsidR="00F940E7" w:rsidRPr="001D4EA2">
              <w:rPr>
                <w:rFonts w:ascii="ＭＳ 明朝" w:hAnsi="ＭＳ 明朝" w:hint="eastAsia"/>
                <w:sz w:val="22"/>
                <w:szCs w:val="22"/>
              </w:rPr>
              <w:t>こまめな消毒</w:t>
            </w:r>
          </w:p>
          <w:p w14:paraId="563EEB81" w14:textId="1AF6801A" w:rsidR="00F940E7" w:rsidRPr="001D4EA2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）こまめな手洗い</w:t>
            </w:r>
          </w:p>
          <w:p w14:paraId="4F9CE1C1" w14:textId="57A37D6B" w:rsidR="008E3BAE" w:rsidRPr="001D4EA2" w:rsidRDefault="008E3BAE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）会場の</w:t>
            </w:r>
            <w:r w:rsidR="00F940E7" w:rsidRPr="001D4EA2">
              <w:rPr>
                <w:rFonts w:ascii="ＭＳ 明朝" w:hAnsi="ＭＳ 明朝" w:hint="eastAsia"/>
                <w:sz w:val="22"/>
                <w:szCs w:val="22"/>
              </w:rPr>
              <w:t>こまめな</w:t>
            </w:r>
            <w:r w:rsidRPr="001D4EA2">
              <w:rPr>
                <w:rFonts w:ascii="ＭＳ 明朝" w:hAnsi="ＭＳ 明朝" w:hint="eastAsia"/>
                <w:sz w:val="22"/>
                <w:szCs w:val="22"/>
              </w:rPr>
              <w:t>換気</w:t>
            </w:r>
          </w:p>
          <w:p w14:paraId="0BD51583" w14:textId="428918B1" w:rsidR="00F940E7" w:rsidRPr="001D4EA2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）検温の実施</w:t>
            </w:r>
          </w:p>
          <w:p w14:paraId="3F0D7729" w14:textId="77777777" w:rsidR="00F940E7" w:rsidRPr="001D4EA2" w:rsidRDefault="00F940E7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）身体的距離の確保</w:t>
            </w:r>
          </w:p>
          <w:p w14:paraId="7F230ECA" w14:textId="77777777" w:rsidR="00F11BCB" w:rsidRPr="001D4EA2" w:rsidRDefault="00F11BCB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  <w:p w14:paraId="3F3FC501" w14:textId="603ACF2E" w:rsidR="00420884" w:rsidRPr="001D4EA2" w:rsidRDefault="00420884" w:rsidP="00C257A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</w:tc>
      </w:tr>
    </w:tbl>
    <w:p w14:paraId="61DFE988" w14:textId="618B78B9" w:rsidR="00B746E5" w:rsidRDefault="00B746E5" w:rsidP="00D01D16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0B85C87B" w14:textId="77777777" w:rsidR="001D4EA2" w:rsidRPr="006F151F" w:rsidRDefault="001D4EA2" w:rsidP="001D4EA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6F3FB" wp14:editId="00EABB54">
                <wp:simplePos x="0" y="0"/>
                <wp:positionH relativeFrom="column">
                  <wp:posOffset>4158614</wp:posOffset>
                </wp:positionH>
                <wp:positionV relativeFrom="paragraph">
                  <wp:posOffset>-508635</wp:posOffset>
                </wp:positionV>
                <wp:extent cx="1247775" cy="409575"/>
                <wp:effectExtent l="0" t="0" r="28575" b="2857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A311" w14:textId="77777777" w:rsidR="001D4EA2" w:rsidRPr="009A7560" w:rsidRDefault="001D4EA2" w:rsidP="001D4E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各配分「</w:t>
                            </w:r>
                            <w:r w:rsidRPr="009A75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共通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F3FB" id="_x0000_s1027" style="position:absolute;left:0;text-align:left;margin-left:327.45pt;margin-top:-40.05pt;width:98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">
                <v:textbox inset="5.85pt,.7pt,5.85pt,.7pt">
                  <w:txbxContent>
                    <w:p w14:paraId="3ACFA311" w14:textId="77777777" w:rsidR="001D4EA2" w:rsidRPr="009A7560" w:rsidRDefault="001D4EA2" w:rsidP="001D4E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各配分「</w:t>
                      </w:r>
                      <w:r w:rsidRPr="009A756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共通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6F151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6F151F">
        <w:rPr>
          <w:rFonts w:ascii="ＭＳ ゴシック" w:eastAsia="ＭＳ ゴシック" w:hAnsi="ＭＳ ゴシック" w:hint="eastAsia"/>
          <w:sz w:val="22"/>
          <w:szCs w:val="22"/>
        </w:rPr>
        <w:t>第２号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668C045" w14:textId="2E5990F0" w:rsidR="001D4EA2" w:rsidRPr="00E23421" w:rsidRDefault="001D4EA2" w:rsidP="001D4EA2">
      <w:pPr>
        <w:spacing w:line="360" w:lineRule="exact"/>
        <w:jc w:val="center"/>
        <w:rPr>
          <w:rFonts w:ascii="ＭＳ 明朝" w:hAnsi="ＭＳ 明朝"/>
          <w:bCs/>
          <w:sz w:val="24"/>
        </w:rPr>
      </w:pPr>
      <w:r w:rsidRPr="00E23421">
        <w:rPr>
          <w:rFonts w:ascii="ＭＳ 明朝" w:hAnsi="ＭＳ 明朝" w:hint="eastAsia"/>
          <w:bCs/>
          <w:sz w:val="24"/>
        </w:rPr>
        <w:t>令和</w:t>
      </w:r>
      <w:r w:rsidR="000415F1">
        <w:rPr>
          <w:rFonts w:ascii="ＭＳ 明朝" w:hAnsi="ＭＳ 明朝" w:hint="eastAsia"/>
          <w:bCs/>
          <w:color w:val="FF0000"/>
          <w:sz w:val="24"/>
        </w:rPr>
        <w:t>４</w:t>
      </w:r>
      <w:r w:rsidRPr="00E23421">
        <w:rPr>
          <w:rFonts w:ascii="ＭＳ 明朝" w:hAnsi="ＭＳ 明朝" w:hint="eastAsia"/>
          <w:bCs/>
          <w:sz w:val="24"/>
        </w:rPr>
        <w:t>年度地域歳末たすけあい募金</w:t>
      </w:r>
    </w:p>
    <w:p w14:paraId="1BA4E9A4" w14:textId="77777777" w:rsidR="001D4EA2" w:rsidRPr="00C03C54" w:rsidRDefault="001D4EA2" w:rsidP="001D4EA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C54">
        <w:rPr>
          <w:rFonts w:ascii="ＭＳ ゴシック" w:eastAsia="ＭＳ ゴシック" w:hAnsi="ＭＳ ゴシック" w:hint="eastAsia"/>
          <w:b/>
          <w:sz w:val="28"/>
          <w:szCs w:val="28"/>
        </w:rPr>
        <w:t>配分事業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C03C54">
        <w:rPr>
          <w:rFonts w:ascii="ＭＳ ゴシック" w:eastAsia="ＭＳ ゴシック" w:hAnsi="ＭＳ ゴシック" w:hint="eastAsia"/>
          <w:b/>
          <w:sz w:val="28"/>
          <w:szCs w:val="28"/>
        </w:rPr>
        <w:t>実施計画書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20A3F280" w14:textId="77777777" w:rsidR="001D4EA2" w:rsidRDefault="001D4EA2" w:rsidP="001D4EA2">
      <w:pPr>
        <w:tabs>
          <w:tab w:val="left" w:pos="8507"/>
        </w:tabs>
        <w:spacing w:line="360" w:lineRule="auto"/>
        <w:ind w:right="-6"/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214282" wp14:editId="3F014986">
                <wp:simplePos x="0" y="0"/>
                <wp:positionH relativeFrom="column">
                  <wp:posOffset>739140</wp:posOffset>
                </wp:positionH>
                <wp:positionV relativeFrom="paragraph">
                  <wp:posOffset>611505</wp:posOffset>
                </wp:positionV>
                <wp:extent cx="2438400" cy="876300"/>
                <wp:effectExtent l="0" t="0" r="1371600" b="57150"/>
                <wp:wrapNone/>
                <wp:docPr id="3" name="吹き出し: 折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0" cy="876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1848"/>
                            <a:gd name="adj6" fmla="val -5291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txbx>
                        <w:txbxContent>
                          <w:p w14:paraId="4C9DA5D8" w14:textId="77777777" w:rsidR="001D4EA2" w:rsidRPr="003B5803" w:rsidRDefault="001D4EA2" w:rsidP="001D4EA2">
                            <w:pPr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別紙「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募集要項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」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に記載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してある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56F01DFE" w14:textId="77777777" w:rsidR="001D4EA2" w:rsidRDefault="001D4EA2" w:rsidP="001D4EA2">
                            <w:pPr>
                              <w:ind w:firstLineChars="200" w:firstLine="425"/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３　配分対象事業</w:t>
                            </w:r>
                          </w:p>
                          <w:p w14:paraId="54BB80E6" w14:textId="77777777" w:rsidR="001D4EA2" w:rsidRDefault="001D4EA2" w:rsidP="001D4EA2">
                            <w:pPr>
                              <w:ind w:firstLineChars="200" w:firstLine="425"/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(2)</w:t>
                            </w:r>
                            <w:r>
                              <w:rPr>
                                <w:rFonts w:ascii="AR丸ゴシック体E" w:eastAsia="AR丸ゴシック体E"/>
                                <w:color w:val="FF0000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配分対象事業の取組み</w:t>
                            </w:r>
                          </w:p>
                          <w:p w14:paraId="384CD969" w14:textId="77777777" w:rsidR="001D4EA2" w:rsidRPr="003B5803" w:rsidRDefault="001D4EA2" w:rsidP="001D4EA2">
                            <w:pPr>
                              <w:jc w:val="left"/>
                              <w:rPr>
                                <w:rFonts w:ascii="AR丸ゴシック体E" w:eastAsia="AR丸ゴシック体E"/>
                                <w:color w:val="FF0000"/>
                              </w:rPr>
                            </w:pPr>
                            <w:r w:rsidRPr="003B5803"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にある事業番号を記載</w:t>
                            </w:r>
                            <w:r>
                              <w:rPr>
                                <w:rFonts w:ascii="AR丸ゴシック体E" w:eastAsia="AR丸ゴシック体E"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428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" o:spid="_x0000_s1028" type="#_x0000_t48" style="position:absolute;left:0;text-align:left;margin-left:58.2pt;margin-top:48.15pt;width:192pt;height:6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" adj="-11430,19839" fillcolor="window" strokecolor="windowText" strokeweight="1.5pt">
                <v:stroke startarrow="block" startarrowwidth="wide" startarrowlength="long"/>
                <v:textbox>
                  <w:txbxContent>
                    <w:p w14:paraId="4C9DA5D8" w14:textId="77777777" w:rsidR="001D4EA2" w:rsidRPr="003B5803" w:rsidRDefault="001D4EA2" w:rsidP="001D4EA2">
                      <w:pPr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別紙「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募集要項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」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に記載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してある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 xml:space="preserve">　</w:t>
                      </w:r>
                    </w:p>
                    <w:p w14:paraId="56F01DFE" w14:textId="77777777" w:rsidR="001D4EA2" w:rsidRDefault="001D4EA2" w:rsidP="001D4EA2">
                      <w:pPr>
                        <w:ind w:firstLineChars="200" w:firstLine="425"/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３　配分対象事業</w:t>
                      </w:r>
                    </w:p>
                    <w:p w14:paraId="54BB80E6" w14:textId="77777777" w:rsidR="001D4EA2" w:rsidRDefault="001D4EA2" w:rsidP="001D4EA2">
                      <w:pPr>
                        <w:ind w:firstLineChars="200" w:firstLine="425"/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(2)</w:t>
                      </w:r>
                      <w:r>
                        <w:rPr>
                          <w:rFonts w:ascii="AR丸ゴシック体E" w:eastAsia="AR丸ゴシック体E"/>
                          <w:color w:val="FF0000"/>
                        </w:rPr>
                        <w:t xml:space="preserve"> </w:t>
                      </w: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配分対象事業の取組み</w:t>
                      </w:r>
                    </w:p>
                    <w:p w14:paraId="384CD969" w14:textId="77777777" w:rsidR="001D4EA2" w:rsidRPr="003B5803" w:rsidRDefault="001D4EA2" w:rsidP="001D4EA2">
                      <w:pPr>
                        <w:jc w:val="left"/>
                        <w:rPr>
                          <w:rFonts w:ascii="AR丸ゴシック体E" w:eastAsia="AR丸ゴシック体E"/>
                          <w:color w:val="FF0000"/>
                        </w:rPr>
                      </w:pPr>
                      <w:r w:rsidRPr="003B5803">
                        <w:rPr>
                          <w:rFonts w:ascii="AR丸ゴシック体E" w:eastAsia="AR丸ゴシック体E" w:hint="eastAsia"/>
                          <w:color w:val="FF0000"/>
                        </w:rPr>
                        <w:t>にある事業番号を記載</w:t>
                      </w:r>
                      <w:r>
                        <w:rPr>
                          <w:rFonts w:ascii="AR丸ゴシック体E" w:eastAsia="AR丸ゴシック体E"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Style w:val="a6"/>
        <w:tblW w:w="0" w:type="auto"/>
        <w:tblInd w:w="2943" w:type="dxa"/>
        <w:tblLook w:val="04A0" w:firstRow="1" w:lastRow="0" w:firstColumn="1" w:lastColumn="0" w:noHBand="0" w:noVBand="1"/>
      </w:tblPr>
      <w:tblGrid>
        <w:gridCol w:w="1383"/>
        <w:gridCol w:w="4168"/>
      </w:tblGrid>
      <w:tr w:rsidR="001D4EA2" w14:paraId="485BFFA9" w14:textId="77777777" w:rsidTr="006D1667">
        <w:tc>
          <w:tcPr>
            <w:tcW w:w="1408" w:type="dxa"/>
          </w:tcPr>
          <w:p w14:paraId="4C9ADBA3" w14:textId="77777777" w:rsidR="001D4EA2" w:rsidRPr="00C03C54" w:rsidRDefault="001D4EA2" w:rsidP="006D1667">
            <w:pPr>
              <w:tabs>
                <w:tab w:val="left" w:pos="8507"/>
              </w:tabs>
              <w:spacing w:line="280" w:lineRule="exact"/>
              <w:ind w:right="-6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地区社協名</w:t>
            </w:r>
          </w:p>
          <w:p w14:paraId="6BE8CC76" w14:textId="77777777" w:rsidR="001D4EA2" w:rsidRPr="00C03C54" w:rsidRDefault="001D4EA2" w:rsidP="006D1667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  <w:p w14:paraId="5CF8B94F" w14:textId="77777777" w:rsidR="001D4EA2" w:rsidRPr="00C03C54" w:rsidRDefault="001D4EA2" w:rsidP="006D1667">
            <w:pPr>
              <w:tabs>
                <w:tab w:val="left" w:pos="8507"/>
              </w:tabs>
              <w:spacing w:line="280" w:lineRule="exact"/>
              <w:ind w:right="-6" w:firstLineChars="200" w:firstLine="445"/>
              <w:rPr>
                <w:rFonts w:ascii="ＭＳ 明朝" w:hAnsi="ＭＳ 明朝"/>
                <w:sz w:val="22"/>
                <w:szCs w:val="22"/>
              </w:rPr>
            </w:pPr>
            <w:r w:rsidRPr="00C03C54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4351" w:type="dxa"/>
            <w:vAlign w:val="center"/>
          </w:tcPr>
          <w:p w14:paraId="4CEA0203" w14:textId="77777777" w:rsidR="001D4EA2" w:rsidRPr="00C03C54" w:rsidRDefault="001D4EA2" w:rsidP="006D1667">
            <w:pPr>
              <w:tabs>
                <w:tab w:val="left" w:pos="8507"/>
              </w:tabs>
              <w:spacing w:line="360" w:lineRule="auto"/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911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●●●●●●●</w:t>
            </w:r>
          </w:p>
        </w:tc>
      </w:tr>
    </w:tbl>
    <w:p w14:paraId="0C6BD6AE" w14:textId="77777777" w:rsidR="001D4EA2" w:rsidRPr="00936772" w:rsidRDefault="001D4EA2" w:rsidP="001D4EA2">
      <w:pPr>
        <w:tabs>
          <w:tab w:val="left" w:pos="8507"/>
        </w:tabs>
        <w:spacing w:line="360" w:lineRule="auto"/>
        <w:ind w:right="-6" w:firstLineChars="1200" w:firstLine="2671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424"/>
        <w:gridCol w:w="1139"/>
        <w:gridCol w:w="2701"/>
      </w:tblGrid>
      <w:tr w:rsidR="001D4EA2" w:rsidRPr="006F151F" w14:paraId="24A9CD6B" w14:textId="77777777" w:rsidTr="006D1667">
        <w:trPr>
          <w:trHeight w:val="803"/>
          <w:jc w:val="center"/>
        </w:trPr>
        <w:tc>
          <w:tcPr>
            <w:tcW w:w="541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179459" w14:textId="77777777" w:rsidR="001D4EA2" w:rsidRPr="00C03C54" w:rsidRDefault="001D4EA2" w:rsidP="006D1667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2EA95" w14:textId="77777777" w:rsidR="001D4EA2" w:rsidRPr="00C03C54" w:rsidRDefault="001D4EA2" w:rsidP="006D16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事業番号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1E35" w14:textId="77777777" w:rsidR="001D4EA2" w:rsidRPr="0099011D" w:rsidRDefault="001D4EA2" w:rsidP="006D1667">
            <w:pPr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 w:rsidRPr="0099011D">
              <w:rPr>
                <w:rFonts w:ascii="AR丸ゴシック体E" w:eastAsia="AR丸ゴシック体E" w:hint="eastAsia"/>
                <w:color w:val="FF0000"/>
                <w:sz w:val="28"/>
                <w:szCs w:val="28"/>
              </w:rPr>
              <w:t>４－１</w:t>
            </w:r>
          </w:p>
        </w:tc>
      </w:tr>
      <w:tr w:rsidR="001D4EA2" w:rsidRPr="006F151F" w14:paraId="154EDDB8" w14:textId="77777777" w:rsidTr="006D1667">
        <w:trPr>
          <w:trHeight w:val="80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3A4682" w14:textId="77777777" w:rsidR="001D4EA2" w:rsidRPr="00C03C54" w:rsidRDefault="001D4EA2" w:rsidP="006D1667">
            <w:pPr>
              <w:jc w:val="center"/>
              <w:rPr>
                <w:sz w:val="22"/>
                <w:szCs w:val="22"/>
                <w:lang w:eastAsia="zh-TW"/>
              </w:rPr>
            </w:pPr>
            <w:r w:rsidRPr="00C03C54">
              <w:rPr>
                <w:sz w:val="22"/>
                <w:szCs w:val="22"/>
              </w:rPr>
              <w:t>事業名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AFAB63" w14:textId="77777777" w:rsidR="001D4EA2" w:rsidRPr="00C03C54" w:rsidRDefault="001D4EA2" w:rsidP="006D1667">
            <w:pPr>
              <w:rPr>
                <w:sz w:val="22"/>
                <w:szCs w:val="22"/>
              </w:rPr>
            </w:pPr>
            <w:r w:rsidRPr="0099011D">
              <w:rPr>
                <w:rFonts w:hint="eastAsia"/>
                <w:color w:val="FF0000"/>
                <w:sz w:val="24"/>
              </w:rPr>
              <w:t>●●●●●●●●●</w:t>
            </w:r>
          </w:p>
        </w:tc>
      </w:tr>
      <w:tr w:rsidR="001D4EA2" w:rsidRPr="006F151F" w14:paraId="0EB9B8EB" w14:textId="77777777" w:rsidTr="006D1667">
        <w:trPr>
          <w:trHeight w:val="105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C8CC6" w14:textId="77777777" w:rsidR="001D4EA2" w:rsidRPr="00C03C54" w:rsidRDefault="001D4EA2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事業の対象者</w:t>
            </w:r>
          </w:p>
          <w:p w14:paraId="49D152DC" w14:textId="77777777" w:rsidR="001D4EA2" w:rsidRPr="00C03C54" w:rsidRDefault="001D4EA2" w:rsidP="006D1667">
            <w:pPr>
              <w:jc w:val="center"/>
              <w:rPr>
                <w:w w:val="90"/>
                <w:kern w:val="0"/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w w:val="90"/>
                <w:kern w:val="0"/>
                <w:sz w:val="22"/>
                <w:szCs w:val="22"/>
              </w:rPr>
              <w:t>※</w:t>
            </w:r>
            <w:r w:rsidRPr="00C03C54">
              <w:rPr>
                <w:w w:val="90"/>
                <w:kern w:val="0"/>
                <w:sz w:val="22"/>
                <w:szCs w:val="22"/>
              </w:rPr>
              <w:t>該当全てに〇印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648DF8" w14:textId="77777777" w:rsidR="001D4EA2" w:rsidRPr="00C03C54" w:rsidRDefault="001D4EA2" w:rsidP="006D1667">
            <w:pPr>
              <w:spacing w:line="360" w:lineRule="exact"/>
              <w:ind w:right="44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30AB3"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>〇</w:t>
            </w:r>
            <w:r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）高齢者　　　　　　　　　　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C03C54">
              <w:rPr>
                <w:sz w:val="22"/>
                <w:szCs w:val="22"/>
              </w:rPr>
              <w:t>）障がい者</w:t>
            </w:r>
          </w:p>
          <w:p w14:paraId="72A7714E" w14:textId="77777777" w:rsidR="001D4EA2" w:rsidRPr="00C03C54" w:rsidRDefault="001D4EA2" w:rsidP="006D1667">
            <w:pPr>
              <w:spacing w:line="360" w:lineRule="exact"/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）子ども（児童や幼児）　　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C03C54">
              <w:rPr>
                <w:sz w:val="22"/>
                <w:szCs w:val="22"/>
              </w:rPr>
              <w:t>）地域住民全般</w:t>
            </w:r>
          </w:p>
          <w:p w14:paraId="1CB2B440" w14:textId="77777777" w:rsidR="001D4EA2" w:rsidRPr="00C03C54" w:rsidRDefault="001D4EA2" w:rsidP="006D1667">
            <w:pPr>
              <w:spacing w:line="360" w:lineRule="exact"/>
              <w:ind w:right="-50"/>
              <w:rPr>
                <w:sz w:val="22"/>
                <w:szCs w:val="22"/>
              </w:rPr>
            </w:pPr>
            <w:r w:rsidRPr="00C03C54">
              <w:rPr>
                <w:sz w:val="22"/>
                <w:szCs w:val="22"/>
              </w:rPr>
              <w:t>（　　）その他（具体的に：　　　　　　　　　　　　　　）</w:t>
            </w:r>
          </w:p>
        </w:tc>
      </w:tr>
      <w:tr w:rsidR="001D4EA2" w:rsidRPr="006F151F" w14:paraId="2C2790D0" w14:textId="77777777" w:rsidTr="006D1667">
        <w:trPr>
          <w:trHeight w:val="803"/>
          <w:jc w:val="center"/>
        </w:trPr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F7D5A8" w14:textId="77777777" w:rsidR="001D4EA2" w:rsidRPr="00C03C54" w:rsidRDefault="001D4EA2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協力する団体・機関など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CC500C" w14:textId="77777777" w:rsidR="001D4EA2" w:rsidRPr="00830AB3" w:rsidRDefault="001D4EA2" w:rsidP="006D1667">
            <w:pPr>
              <w:ind w:right="440"/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 w:rsidRPr="00830AB3">
              <w:rPr>
                <w:rFonts w:ascii="AR丸ゴシック体E" w:eastAsia="AR丸ゴシック体E" w:hint="eastAsia"/>
                <w:color w:val="FF0000"/>
                <w:sz w:val="24"/>
              </w:rPr>
              <w:t>●●地区民生委員児童委員協議会、自治会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、●●中学校</w:t>
            </w:r>
          </w:p>
        </w:tc>
      </w:tr>
      <w:tr w:rsidR="001D4EA2" w:rsidRPr="006F151F" w14:paraId="636AC634" w14:textId="77777777" w:rsidTr="006D1667">
        <w:trPr>
          <w:trHeight w:val="66"/>
          <w:jc w:val="center"/>
        </w:trPr>
        <w:tc>
          <w:tcPr>
            <w:tcW w:w="198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EB34BD" w14:textId="77777777" w:rsidR="001D4EA2" w:rsidRPr="00C03C54" w:rsidRDefault="001D4EA2" w:rsidP="006D1667">
            <w:pPr>
              <w:jc w:val="center"/>
              <w:rPr>
                <w:kern w:val="0"/>
                <w:sz w:val="22"/>
                <w:szCs w:val="22"/>
              </w:rPr>
            </w:pPr>
            <w:r w:rsidRPr="00C03C54">
              <w:rPr>
                <w:kern w:val="0"/>
                <w:sz w:val="22"/>
                <w:szCs w:val="22"/>
              </w:rPr>
              <w:t>配分事業の内容</w:t>
            </w:r>
          </w:p>
        </w:tc>
        <w:tc>
          <w:tcPr>
            <w:tcW w:w="7264" w:type="dxa"/>
            <w:gridSpan w:val="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4E52DA7A" w14:textId="77777777" w:rsidR="001D4EA2" w:rsidRPr="00C03C54" w:rsidRDefault="001D4EA2" w:rsidP="006D1667">
            <w:pPr>
              <w:ind w:left="445" w:hangingChars="200" w:hanging="445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１）事業</w:t>
            </w:r>
            <w:r>
              <w:rPr>
                <w:rFonts w:hint="eastAsia"/>
                <w:sz w:val="22"/>
                <w:szCs w:val="22"/>
              </w:rPr>
              <w:t>内容を</w:t>
            </w:r>
            <w:r w:rsidRPr="00C03C54">
              <w:rPr>
                <w:sz w:val="22"/>
                <w:szCs w:val="22"/>
              </w:rPr>
              <w:t>具体的に記入してください。</w:t>
            </w:r>
          </w:p>
          <w:p w14:paraId="5B944D6A" w14:textId="77777777" w:rsidR="001D4EA2" w:rsidRPr="00C03C54" w:rsidRDefault="001D4EA2" w:rsidP="006D1667">
            <w:pPr>
              <w:ind w:left="445" w:hangingChars="200" w:hanging="445"/>
              <w:rPr>
                <w:sz w:val="22"/>
                <w:szCs w:val="22"/>
              </w:rPr>
            </w:pPr>
            <w:r w:rsidRPr="00C03C54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C03C54">
              <w:rPr>
                <w:sz w:val="22"/>
                <w:szCs w:val="22"/>
              </w:rPr>
              <w:t>２）事業のチラシなど、参考資料があれば添付してください。</w:t>
            </w:r>
          </w:p>
        </w:tc>
      </w:tr>
      <w:tr w:rsidR="001D4EA2" w:rsidRPr="006F151F" w14:paraId="2D8461B9" w14:textId="77777777" w:rsidTr="000415F1">
        <w:trPr>
          <w:trHeight w:val="5229"/>
          <w:jc w:val="center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2ABE9" w14:textId="77777777" w:rsidR="001D4EA2" w:rsidRPr="00C03C54" w:rsidRDefault="001D4EA2" w:rsidP="006D166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9B627" w14:textId="77777777" w:rsidR="001D4EA2" w:rsidRDefault="001D4EA2" w:rsidP="006D1667">
            <w:pPr>
              <w:ind w:left="445" w:hangingChars="200" w:hanging="445"/>
              <w:rPr>
                <w:sz w:val="22"/>
                <w:szCs w:val="22"/>
              </w:rPr>
            </w:pPr>
          </w:p>
          <w:p w14:paraId="2F5DCBF6" w14:textId="77777777" w:rsidR="001D4EA2" w:rsidRDefault="001D4EA2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  <w:r w:rsidRPr="0099011D">
              <w:rPr>
                <w:rFonts w:ascii="AR丸ゴシック体E" w:eastAsia="AR丸ゴシック体E" w:hint="eastAsia"/>
                <w:color w:val="FF0000"/>
                <w:sz w:val="24"/>
              </w:rPr>
              <w:t>・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コロナ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禍にある中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でも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住民同士のつながりを絶やさず安心して</w:t>
            </w:r>
          </w:p>
          <w:p w14:paraId="3C667562" w14:textId="77777777" w:rsidR="001D4EA2" w:rsidRDefault="001D4EA2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>
              <w:rPr>
                <w:rFonts w:ascii="AR丸ゴシック体E" w:eastAsia="AR丸ゴシック体E" w:hint="eastAsia"/>
                <w:color w:val="FF0000"/>
                <w:sz w:val="24"/>
              </w:rPr>
              <w:t>生活できるよう、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安否確認を兼ねて地区内のひとり暮らし高齢</w:t>
            </w:r>
          </w:p>
          <w:p w14:paraId="41B20259" w14:textId="77777777" w:rsidR="001D4EA2" w:rsidRDefault="001D4EA2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者に●●を配付する。配付の際には、民生委員児童委員協議会</w:t>
            </w:r>
          </w:p>
          <w:p w14:paraId="6510F0B0" w14:textId="77777777" w:rsidR="001D4EA2" w:rsidRPr="00577606" w:rsidRDefault="001D4EA2" w:rsidP="006D1667">
            <w:pPr>
              <w:ind w:leftChars="100" w:left="456" w:hangingChars="100" w:hanging="243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や自治会の協力を得て行う。</w:t>
            </w:r>
          </w:p>
          <w:p w14:paraId="55EE8067" w14:textId="77777777" w:rsidR="001D4EA2" w:rsidRPr="00577606" w:rsidRDefault="001D4EA2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</w:p>
          <w:p w14:paraId="39C0E1E9" w14:textId="77777777" w:rsidR="001D4EA2" w:rsidRDefault="001D4EA2" w:rsidP="006D1667">
            <w:pPr>
              <w:ind w:left="485" w:hangingChars="200" w:hanging="485"/>
              <w:rPr>
                <w:rFonts w:ascii="AR丸ゴシック体E" w:eastAsia="AR丸ゴシック体E"/>
                <w:color w:val="FF0000"/>
                <w:sz w:val="24"/>
              </w:rPr>
            </w:pP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・●●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小</w:t>
            </w:r>
            <w:r w:rsidRPr="00577606">
              <w:rPr>
                <w:rFonts w:ascii="AR丸ゴシック体E" w:eastAsia="AR丸ゴシック体E" w:hint="eastAsia"/>
                <w:color w:val="FF0000"/>
                <w:sz w:val="24"/>
              </w:rPr>
              <w:t>学校にも協力を得て</w:t>
            </w:r>
            <w:r>
              <w:rPr>
                <w:rFonts w:ascii="AR丸ゴシック体E" w:eastAsia="AR丸ゴシック体E" w:hint="eastAsia"/>
                <w:color w:val="FF0000"/>
                <w:sz w:val="24"/>
              </w:rPr>
              <w:t>、子どもたちに手紙を書いてもらい、</w:t>
            </w:r>
          </w:p>
          <w:p w14:paraId="37A7701A" w14:textId="77777777" w:rsidR="001D4EA2" w:rsidRPr="00C03C54" w:rsidRDefault="001D4EA2" w:rsidP="006D1667">
            <w:pPr>
              <w:ind w:leftChars="100" w:left="456" w:hangingChars="100" w:hanging="243"/>
              <w:rPr>
                <w:sz w:val="22"/>
                <w:szCs w:val="22"/>
              </w:rPr>
            </w:pPr>
            <w:r>
              <w:rPr>
                <w:rFonts w:ascii="AR丸ゴシック体E" w:eastAsia="AR丸ゴシック体E" w:hint="eastAsia"/>
                <w:color w:val="FF0000"/>
                <w:sz w:val="24"/>
              </w:rPr>
              <w:t>やさしさと励ましの言葉を一緒に届ける。</w:t>
            </w:r>
          </w:p>
        </w:tc>
      </w:tr>
      <w:tr w:rsidR="000415F1" w:rsidRPr="006F151F" w14:paraId="6EDBF821" w14:textId="77777777" w:rsidTr="000415F1">
        <w:trPr>
          <w:trHeight w:val="51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43B69D" w14:textId="77777777" w:rsidR="000415F1" w:rsidRPr="001D4EA2" w:rsidRDefault="000415F1" w:rsidP="000415F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kern w:val="0"/>
                <w:sz w:val="22"/>
                <w:szCs w:val="22"/>
              </w:rPr>
              <w:t>配分事業を実施する上での感染防止対策</w:t>
            </w:r>
          </w:p>
          <w:p w14:paraId="0D08FF6F" w14:textId="6BC16ACB" w:rsidR="000415F1" w:rsidRPr="00C03C54" w:rsidRDefault="000415F1" w:rsidP="000415F1">
            <w:pPr>
              <w:jc w:val="center"/>
              <w:rPr>
                <w:kern w:val="0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b/>
                <w:bCs/>
                <w:kern w:val="0"/>
                <w:sz w:val="22"/>
                <w:szCs w:val="22"/>
                <w:u w:val="single"/>
              </w:rPr>
              <w:t>※実施する対策全てに〇印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62ACBB4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）マスクの着用</w:t>
            </w:r>
          </w:p>
          <w:p w14:paraId="62D5B033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）手指アルコールによる、こまめな消毒</w:t>
            </w:r>
          </w:p>
          <w:p w14:paraId="3AD57F73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）こまめな手洗い</w:t>
            </w:r>
          </w:p>
          <w:p w14:paraId="2B874056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）会場のこまめな換気</w:t>
            </w:r>
          </w:p>
          <w:p w14:paraId="7EBBE9BF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）検温の実施</w:t>
            </w:r>
          </w:p>
          <w:p w14:paraId="0A0341AC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）身体的距離の確保</w:t>
            </w:r>
          </w:p>
          <w:p w14:paraId="39FB0B92" w14:textId="77777777" w:rsidR="000415F1" w:rsidRPr="001D4EA2" w:rsidRDefault="000415F1" w:rsidP="000415F1">
            <w:pPr>
              <w:rPr>
                <w:rFonts w:ascii="ＭＳ 明朝" w:hAnsi="ＭＳ 明朝"/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  <w:p w14:paraId="2D3BEC10" w14:textId="6EF7C0B2" w:rsidR="000415F1" w:rsidRDefault="000415F1" w:rsidP="000415F1">
            <w:pPr>
              <w:ind w:left="445" w:hangingChars="200" w:hanging="445"/>
              <w:rPr>
                <w:sz w:val="22"/>
                <w:szCs w:val="22"/>
              </w:rPr>
            </w:pPr>
            <w:r w:rsidRPr="001D4EA2">
              <w:rPr>
                <w:rFonts w:ascii="ＭＳ 明朝" w:hAnsi="ＭＳ 明朝" w:hint="eastAsia"/>
                <w:sz w:val="22"/>
                <w:szCs w:val="22"/>
              </w:rPr>
              <w:t>（　　）その他（具体的に：　　　　　　　　　　　　　　　　）</w:t>
            </w:r>
          </w:p>
        </w:tc>
      </w:tr>
    </w:tbl>
    <w:p w14:paraId="4AA5CC99" w14:textId="77777777" w:rsidR="001D4EA2" w:rsidRPr="00215111" w:rsidRDefault="001D4EA2" w:rsidP="001D4EA2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5E854C5E" w14:textId="77777777" w:rsidR="001D4EA2" w:rsidRPr="001D4EA2" w:rsidRDefault="001D4EA2" w:rsidP="000415F1">
      <w:pPr>
        <w:spacing w:line="20" w:lineRule="exact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GoBack"/>
      <w:bookmarkEnd w:id="0"/>
    </w:p>
    <w:sectPr w:rsidR="001D4EA2" w:rsidRPr="001D4EA2" w:rsidSect="00420884">
      <w:pgSz w:w="11906" w:h="16838" w:code="9"/>
      <w:pgMar w:top="1134" w:right="1701" w:bottom="851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23C7" w14:textId="77777777" w:rsidR="005B4889" w:rsidRDefault="005B4889" w:rsidP="00724146">
      <w:r>
        <w:separator/>
      </w:r>
    </w:p>
  </w:endnote>
  <w:endnote w:type="continuationSeparator" w:id="0">
    <w:p w14:paraId="7220B25A" w14:textId="77777777" w:rsidR="005B4889" w:rsidRDefault="005B4889" w:rsidP="0072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1F16A" w14:textId="77777777" w:rsidR="005B4889" w:rsidRDefault="005B4889" w:rsidP="00724146">
      <w:r>
        <w:separator/>
      </w:r>
    </w:p>
  </w:footnote>
  <w:footnote w:type="continuationSeparator" w:id="0">
    <w:p w14:paraId="20DCE1E2" w14:textId="77777777" w:rsidR="005B4889" w:rsidRDefault="005B4889" w:rsidP="0072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0"/>
    <w:rsid w:val="00021509"/>
    <w:rsid w:val="00024BAA"/>
    <w:rsid w:val="00027CB4"/>
    <w:rsid w:val="00032BD3"/>
    <w:rsid w:val="00033129"/>
    <w:rsid w:val="000352BE"/>
    <w:rsid w:val="000415F1"/>
    <w:rsid w:val="00046278"/>
    <w:rsid w:val="00047F9D"/>
    <w:rsid w:val="00054FDB"/>
    <w:rsid w:val="0005559F"/>
    <w:rsid w:val="00057282"/>
    <w:rsid w:val="00062338"/>
    <w:rsid w:val="00064753"/>
    <w:rsid w:val="000775FC"/>
    <w:rsid w:val="000835AA"/>
    <w:rsid w:val="00084FC4"/>
    <w:rsid w:val="00087070"/>
    <w:rsid w:val="0008726F"/>
    <w:rsid w:val="000905CA"/>
    <w:rsid w:val="00093EA0"/>
    <w:rsid w:val="000A7E8B"/>
    <w:rsid w:val="000B16FD"/>
    <w:rsid w:val="000B7C3C"/>
    <w:rsid w:val="000C054C"/>
    <w:rsid w:val="000C40C1"/>
    <w:rsid w:val="000C7D49"/>
    <w:rsid w:val="000D237E"/>
    <w:rsid w:val="000D6F0C"/>
    <w:rsid w:val="000E0657"/>
    <w:rsid w:val="000E4A70"/>
    <w:rsid w:val="000F0323"/>
    <w:rsid w:val="000F28CF"/>
    <w:rsid w:val="000F3939"/>
    <w:rsid w:val="000F69D9"/>
    <w:rsid w:val="000F7582"/>
    <w:rsid w:val="00100B6B"/>
    <w:rsid w:val="00104B24"/>
    <w:rsid w:val="001059A8"/>
    <w:rsid w:val="00115C13"/>
    <w:rsid w:val="0011799B"/>
    <w:rsid w:val="00120825"/>
    <w:rsid w:val="00131B6D"/>
    <w:rsid w:val="00135B1F"/>
    <w:rsid w:val="00141886"/>
    <w:rsid w:val="0014683A"/>
    <w:rsid w:val="0015667C"/>
    <w:rsid w:val="00161C7F"/>
    <w:rsid w:val="00166797"/>
    <w:rsid w:val="00167759"/>
    <w:rsid w:val="00171E5C"/>
    <w:rsid w:val="00176BB3"/>
    <w:rsid w:val="00180BBF"/>
    <w:rsid w:val="0018738C"/>
    <w:rsid w:val="001873E2"/>
    <w:rsid w:val="00194984"/>
    <w:rsid w:val="00194CB5"/>
    <w:rsid w:val="00196B2F"/>
    <w:rsid w:val="001A4C86"/>
    <w:rsid w:val="001A5FFA"/>
    <w:rsid w:val="001B414B"/>
    <w:rsid w:val="001B41F0"/>
    <w:rsid w:val="001B4AF0"/>
    <w:rsid w:val="001B58F1"/>
    <w:rsid w:val="001B62DE"/>
    <w:rsid w:val="001B6D45"/>
    <w:rsid w:val="001C34F3"/>
    <w:rsid w:val="001C59BD"/>
    <w:rsid w:val="001C7AC3"/>
    <w:rsid w:val="001D0466"/>
    <w:rsid w:val="001D18AF"/>
    <w:rsid w:val="001D4EA2"/>
    <w:rsid w:val="001E4C52"/>
    <w:rsid w:val="001E4D30"/>
    <w:rsid w:val="001E6819"/>
    <w:rsid w:val="001F29D3"/>
    <w:rsid w:val="001F3DDA"/>
    <w:rsid w:val="0020076F"/>
    <w:rsid w:val="00205651"/>
    <w:rsid w:val="00205961"/>
    <w:rsid w:val="00206881"/>
    <w:rsid w:val="00215111"/>
    <w:rsid w:val="00215A35"/>
    <w:rsid w:val="002163A3"/>
    <w:rsid w:val="00231110"/>
    <w:rsid w:val="002448D7"/>
    <w:rsid w:val="00252B3B"/>
    <w:rsid w:val="002531C8"/>
    <w:rsid w:val="002533CE"/>
    <w:rsid w:val="00256F6F"/>
    <w:rsid w:val="00264E82"/>
    <w:rsid w:val="0026517F"/>
    <w:rsid w:val="00271472"/>
    <w:rsid w:val="0027222B"/>
    <w:rsid w:val="00272510"/>
    <w:rsid w:val="00277A50"/>
    <w:rsid w:val="002815AE"/>
    <w:rsid w:val="00296370"/>
    <w:rsid w:val="002A7C43"/>
    <w:rsid w:val="002C05A0"/>
    <w:rsid w:val="002C318A"/>
    <w:rsid w:val="002C39A8"/>
    <w:rsid w:val="002C4D4E"/>
    <w:rsid w:val="002C6080"/>
    <w:rsid w:val="002F1B68"/>
    <w:rsid w:val="002F23B5"/>
    <w:rsid w:val="0030265B"/>
    <w:rsid w:val="00303BF9"/>
    <w:rsid w:val="00305EF1"/>
    <w:rsid w:val="00332D19"/>
    <w:rsid w:val="00340421"/>
    <w:rsid w:val="00341572"/>
    <w:rsid w:val="003418ED"/>
    <w:rsid w:val="00344CB1"/>
    <w:rsid w:val="00351F8A"/>
    <w:rsid w:val="00357799"/>
    <w:rsid w:val="003577E9"/>
    <w:rsid w:val="00362CAC"/>
    <w:rsid w:val="0036722F"/>
    <w:rsid w:val="00367DA6"/>
    <w:rsid w:val="00376287"/>
    <w:rsid w:val="00376978"/>
    <w:rsid w:val="00380F0C"/>
    <w:rsid w:val="003850C5"/>
    <w:rsid w:val="00385F87"/>
    <w:rsid w:val="003953C1"/>
    <w:rsid w:val="003A1A27"/>
    <w:rsid w:val="003A43C4"/>
    <w:rsid w:val="003B1E6C"/>
    <w:rsid w:val="003B5803"/>
    <w:rsid w:val="003C4E0F"/>
    <w:rsid w:val="003D3844"/>
    <w:rsid w:val="003D693B"/>
    <w:rsid w:val="003E0174"/>
    <w:rsid w:val="003E0379"/>
    <w:rsid w:val="003E0B6E"/>
    <w:rsid w:val="003E1CDB"/>
    <w:rsid w:val="003E7CA8"/>
    <w:rsid w:val="003F1B6A"/>
    <w:rsid w:val="003F21D0"/>
    <w:rsid w:val="003F3563"/>
    <w:rsid w:val="003F692F"/>
    <w:rsid w:val="003F6C1B"/>
    <w:rsid w:val="00410DA1"/>
    <w:rsid w:val="00413095"/>
    <w:rsid w:val="0041733B"/>
    <w:rsid w:val="00420884"/>
    <w:rsid w:val="0042561C"/>
    <w:rsid w:val="00425BC9"/>
    <w:rsid w:val="004273C6"/>
    <w:rsid w:val="00427C36"/>
    <w:rsid w:val="004403D9"/>
    <w:rsid w:val="004472BE"/>
    <w:rsid w:val="00450CCC"/>
    <w:rsid w:val="00451FF9"/>
    <w:rsid w:val="0045427F"/>
    <w:rsid w:val="004579C5"/>
    <w:rsid w:val="004659F7"/>
    <w:rsid w:val="00467F8C"/>
    <w:rsid w:val="0047492C"/>
    <w:rsid w:val="00476A7E"/>
    <w:rsid w:val="00476EAD"/>
    <w:rsid w:val="0047725D"/>
    <w:rsid w:val="004826E4"/>
    <w:rsid w:val="00484D16"/>
    <w:rsid w:val="00487E8F"/>
    <w:rsid w:val="00492DF0"/>
    <w:rsid w:val="00494E6E"/>
    <w:rsid w:val="00495D20"/>
    <w:rsid w:val="00495F16"/>
    <w:rsid w:val="004970CD"/>
    <w:rsid w:val="004A1D7F"/>
    <w:rsid w:val="004A5989"/>
    <w:rsid w:val="004B0621"/>
    <w:rsid w:val="004B4BA3"/>
    <w:rsid w:val="004B6A51"/>
    <w:rsid w:val="004B72E0"/>
    <w:rsid w:val="004D5554"/>
    <w:rsid w:val="004D69D3"/>
    <w:rsid w:val="004E0448"/>
    <w:rsid w:val="004F7303"/>
    <w:rsid w:val="00501B86"/>
    <w:rsid w:val="00523ECA"/>
    <w:rsid w:val="00534043"/>
    <w:rsid w:val="0054025A"/>
    <w:rsid w:val="00541D9B"/>
    <w:rsid w:val="00552108"/>
    <w:rsid w:val="00552A1D"/>
    <w:rsid w:val="00552BFB"/>
    <w:rsid w:val="00554C12"/>
    <w:rsid w:val="005561ED"/>
    <w:rsid w:val="00563F64"/>
    <w:rsid w:val="0056559E"/>
    <w:rsid w:val="00577606"/>
    <w:rsid w:val="00583216"/>
    <w:rsid w:val="00583E51"/>
    <w:rsid w:val="005971C9"/>
    <w:rsid w:val="005A4B7C"/>
    <w:rsid w:val="005A7FF6"/>
    <w:rsid w:val="005B1ACC"/>
    <w:rsid w:val="005B4766"/>
    <w:rsid w:val="005B4889"/>
    <w:rsid w:val="005B5A42"/>
    <w:rsid w:val="005B7144"/>
    <w:rsid w:val="005C1C1A"/>
    <w:rsid w:val="005C2873"/>
    <w:rsid w:val="005C5702"/>
    <w:rsid w:val="005E131F"/>
    <w:rsid w:val="005F052E"/>
    <w:rsid w:val="005F1002"/>
    <w:rsid w:val="00602C60"/>
    <w:rsid w:val="00605FDB"/>
    <w:rsid w:val="0060681B"/>
    <w:rsid w:val="0061421E"/>
    <w:rsid w:val="0061783E"/>
    <w:rsid w:val="00626269"/>
    <w:rsid w:val="0065277C"/>
    <w:rsid w:val="00657CF8"/>
    <w:rsid w:val="006614FF"/>
    <w:rsid w:val="00661685"/>
    <w:rsid w:val="006647C0"/>
    <w:rsid w:val="0066532D"/>
    <w:rsid w:val="00665532"/>
    <w:rsid w:val="00670E97"/>
    <w:rsid w:val="006775B8"/>
    <w:rsid w:val="0068173D"/>
    <w:rsid w:val="00681BDF"/>
    <w:rsid w:val="0068317C"/>
    <w:rsid w:val="00684C3C"/>
    <w:rsid w:val="00684D43"/>
    <w:rsid w:val="00685B71"/>
    <w:rsid w:val="006901BB"/>
    <w:rsid w:val="00690C99"/>
    <w:rsid w:val="00695523"/>
    <w:rsid w:val="006B02CA"/>
    <w:rsid w:val="006B2E8E"/>
    <w:rsid w:val="006B2F10"/>
    <w:rsid w:val="006C0556"/>
    <w:rsid w:val="006C4536"/>
    <w:rsid w:val="006C7043"/>
    <w:rsid w:val="006D041E"/>
    <w:rsid w:val="006D10F9"/>
    <w:rsid w:val="006D2CC6"/>
    <w:rsid w:val="006D5B16"/>
    <w:rsid w:val="006E0CAF"/>
    <w:rsid w:val="006E1758"/>
    <w:rsid w:val="006E5CA9"/>
    <w:rsid w:val="006F151F"/>
    <w:rsid w:val="006F7F52"/>
    <w:rsid w:val="00701B70"/>
    <w:rsid w:val="00702CCA"/>
    <w:rsid w:val="00702DAE"/>
    <w:rsid w:val="0070527A"/>
    <w:rsid w:val="00713B16"/>
    <w:rsid w:val="00713EA3"/>
    <w:rsid w:val="007228CC"/>
    <w:rsid w:val="00724060"/>
    <w:rsid w:val="00724146"/>
    <w:rsid w:val="00724949"/>
    <w:rsid w:val="0073331B"/>
    <w:rsid w:val="00741197"/>
    <w:rsid w:val="0074465A"/>
    <w:rsid w:val="0075590B"/>
    <w:rsid w:val="007658A6"/>
    <w:rsid w:val="00766BC5"/>
    <w:rsid w:val="007759C9"/>
    <w:rsid w:val="00775AF6"/>
    <w:rsid w:val="007847B1"/>
    <w:rsid w:val="00784C69"/>
    <w:rsid w:val="0078500D"/>
    <w:rsid w:val="007A250F"/>
    <w:rsid w:val="007A5843"/>
    <w:rsid w:val="007A6FB8"/>
    <w:rsid w:val="007A78BB"/>
    <w:rsid w:val="007B2ABF"/>
    <w:rsid w:val="007C0A42"/>
    <w:rsid w:val="007C247B"/>
    <w:rsid w:val="007C2491"/>
    <w:rsid w:val="007C586F"/>
    <w:rsid w:val="007C789F"/>
    <w:rsid w:val="007D027D"/>
    <w:rsid w:val="007D0A64"/>
    <w:rsid w:val="007D32AE"/>
    <w:rsid w:val="007E0FFF"/>
    <w:rsid w:val="007E12B6"/>
    <w:rsid w:val="007E180B"/>
    <w:rsid w:val="007E41F3"/>
    <w:rsid w:val="007E686F"/>
    <w:rsid w:val="007F195B"/>
    <w:rsid w:val="007F5E36"/>
    <w:rsid w:val="00801F64"/>
    <w:rsid w:val="008050E7"/>
    <w:rsid w:val="008248B6"/>
    <w:rsid w:val="00826B5B"/>
    <w:rsid w:val="00830165"/>
    <w:rsid w:val="00830AB3"/>
    <w:rsid w:val="008348ED"/>
    <w:rsid w:val="00844E2B"/>
    <w:rsid w:val="0084635F"/>
    <w:rsid w:val="00851BE4"/>
    <w:rsid w:val="00852F9F"/>
    <w:rsid w:val="008540D4"/>
    <w:rsid w:val="008540F7"/>
    <w:rsid w:val="00860D20"/>
    <w:rsid w:val="00863126"/>
    <w:rsid w:val="00865C38"/>
    <w:rsid w:val="00865E75"/>
    <w:rsid w:val="008662DB"/>
    <w:rsid w:val="0087000C"/>
    <w:rsid w:val="008722E4"/>
    <w:rsid w:val="00884665"/>
    <w:rsid w:val="00886182"/>
    <w:rsid w:val="00891DF6"/>
    <w:rsid w:val="00893FF1"/>
    <w:rsid w:val="0089448B"/>
    <w:rsid w:val="008A20DE"/>
    <w:rsid w:val="008A6D7E"/>
    <w:rsid w:val="008A7041"/>
    <w:rsid w:val="008B13B5"/>
    <w:rsid w:val="008B2F5C"/>
    <w:rsid w:val="008B3B58"/>
    <w:rsid w:val="008B4F5F"/>
    <w:rsid w:val="008B77B4"/>
    <w:rsid w:val="008C31F8"/>
    <w:rsid w:val="008C33C9"/>
    <w:rsid w:val="008D0E60"/>
    <w:rsid w:val="008D10A7"/>
    <w:rsid w:val="008E3BAE"/>
    <w:rsid w:val="008F083C"/>
    <w:rsid w:val="008F2ED4"/>
    <w:rsid w:val="009005D7"/>
    <w:rsid w:val="00902D7A"/>
    <w:rsid w:val="0090346A"/>
    <w:rsid w:val="009039A9"/>
    <w:rsid w:val="00904911"/>
    <w:rsid w:val="00906741"/>
    <w:rsid w:val="00907712"/>
    <w:rsid w:val="00913698"/>
    <w:rsid w:val="009252F8"/>
    <w:rsid w:val="0093148E"/>
    <w:rsid w:val="00932B8C"/>
    <w:rsid w:val="00934C04"/>
    <w:rsid w:val="00936772"/>
    <w:rsid w:val="00936873"/>
    <w:rsid w:val="00945714"/>
    <w:rsid w:val="00947248"/>
    <w:rsid w:val="00947BE0"/>
    <w:rsid w:val="00954919"/>
    <w:rsid w:val="00961BCF"/>
    <w:rsid w:val="00967154"/>
    <w:rsid w:val="00973E49"/>
    <w:rsid w:val="00976D91"/>
    <w:rsid w:val="00983A5A"/>
    <w:rsid w:val="00984FAF"/>
    <w:rsid w:val="0099011D"/>
    <w:rsid w:val="00991C3C"/>
    <w:rsid w:val="00994C14"/>
    <w:rsid w:val="009960E5"/>
    <w:rsid w:val="00997B01"/>
    <w:rsid w:val="009A361F"/>
    <w:rsid w:val="009A5230"/>
    <w:rsid w:val="009A7560"/>
    <w:rsid w:val="009B45BF"/>
    <w:rsid w:val="009C0F8E"/>
    <w:rsid w:val="009C10EC"/>
    <w:rsid w:val="009E3C66"/>
    <w:rsid w:val="009E3F4E"/>
    <w:rsid w:val="009F4B63"/>
    <w:rsid w:val="009F55F2"/>
    <w:rsid w:val="00A22CBE"/>
    <w:rsid w:val="00A25120"/>
    <w:rsid w:val="00A309D1"/>
    <w:rsid w:val="00A40928"/>
    <w:rsid w:val="00A53F3F"/>
    <w:rsid w:val="00A55FE5"/>
    <w:rsid w:val="00A6545E"/>
    <w:rsid w:val="00A66668"/>
    <w:rsid w:val="00A74288"/>
    <w:rsid w:val="00A85EA6"/>
    <w:rsid w:val="00A86649"/>
    <w:rsid w:val="00A87143"/>
    <w:rsid w:val="00A90066"/>
    <w:rsid w:val="00A91209"/>
    <w:rsid w:val="00A9790B"/>
    <w:rsid w:val="00AA1D39"/>
    <w:rsid w:val="00AA362C"/>
    <w:rsid w:val="00AA5D83"/>
    <w:rsid w:val="00AB28DC"/>
    <w:rsid w:val="00AB6A0C"/>
    <w:rsid w:val="00AB7ABA"/>
    <w:rsid w:val="00AC00E3"/>
    <w:rsid w:val="00AC3D3E"/>
    <w:rsid w:val="00AC5886"/>
    <w:rsid w:val="00AD7D11"/>
    <w:rsid w:val="00AF080B"/>
    <w:rsid w:val="00AF5FFF"/>
    <w:rsid w:val="00AF6077"/>
    <w:rsid w:val="00B04C22"/>
    <w:rsid w:val="00B057A8"/>
    <w:rsid w:val="00B10294"/>
    <w:rsid w:val="00B22944"/>
    <w:rsid w:val="00B262FE"/>
    <w:rsid w:val="00B3061F"/>
    <w:rsid w:val="00B30FCE"/>
    <w:rsid w:val="00B37507"/>
    <w:rsid w:val="00B418DD"/>
    <w:rsid w:val="00B464ED"/>
    <w:rsid w:val="00B5124E"/>
    <w:rsid w:val="00B53E2B"/>
    <w:rsid w:val="00B575FF"/>
    <w:rsid w:val="00B70374"/>
    <w:rsid w:val="00B7063F"/>
    <w:rsid w:val="00B72211"/>
    <w:rsid w:val="00B746E5"/>
    <w:rsid w:val="00B77C72"/>
    <w:rsid w:val="00B945AB"/>
    <w:rsid w:val="00B956E0"/>
    <w:rsid w:val="00B95DC5"/>
    <w:rsid w:val="00B974BE"/>
    <w:rsid w:val="00BB2002"/>
    <w:rsid w:val="00BB6580"/>
    <w:rsid w:val="00BB67E0"/>
    <w:rsid w:val="00BC3540"/>
    <w:rsid w:val="00BD4201"/>
    <w:rsid w:val="00BD7F25"/>
    <w:rsid w:val="00BE1ED5"/>
    <w:rsid w:val="00BE5CF1"/>
    <w:rsid w:val="00BE7A33"/>
    <w:rsid w:val="00BF2CA1"/>
    <w:rsid w:val="00BF2FDF"/>
    <w:rsid w:val="00C033A5"/>
    <w:rsid w:val="00C03C54"/>
    <w:rsid w:val="00C04EBE"/>
    <w:rsid w:val="00C063D5"/>
    <w:rsid w:val="00C06DA8"/>
    <w:rsid w:val="00C13BE4"/>
    <w:rsid w:val="00C171C6"/>
    <w:rsid w:val="00C257A1"/>
    <w:rsid w:val="00C26550"/>
    <w:rsid w:val="00C338BC"/>
    <w:rsid w:val="00C36C3F"/>
    <w:rsid w:val="00C40E8B"/>
    <w:rsid w:val="00C4410A"/>
    <w:rsid w:val="00C446EF"/>
    <w:rsid w:val="00C4521B"/>
    <w:rsid w:val="00C55BA9"/>
    <w:rsid w:val="00C55FAD"/>
    <w:rsid w:val="00C7033B"/>
    <w:rsid w:val="00C71481"/>
    <w:rsid w:val="00C727C6"/>
    <w:rsid w:val="00C7295E"/>
    <w:rsid w:val="00C76089"/>
    <w:rsid w:val="00C7755B"/>
    <w:rsid w:val="00C84FC7"/>
    <w:rsid w:val="00C90DBA"/>
    <w:rsid w:val="00C9210F"/>
    <w:rsid w:val="00C95C7A"/>
    <w:rsid w:val="00CA5078"/>
    <w:rsid w:val="00CB1CDD"/>
    <w:rsid w:val="00CB401C"/>
    <w:rsid w:val="00CC3229"/>
    <w:rsid w:val="00CC3F70"/>
    <w:rsid w:val="00CC6945"/>
    <w:rsid w:val="00CD0659"/>
    <w:rsid w:val="00CD3C03"/>
    <w:rsid w:val="00CE1F07"/>
    <w:rsid w:val="00CF257B"/>
    <w:rsid w:val="00CF287F"/>
    <w:rsid w:val="00CF5352"/>
    <w:rsid w:val="00D01995"/>
    <w:rsid w:val="00D01D16"/>
    <w:rsid w:val="00D0519C"/>
    <w:rsid w:val="00D054F3"/>
    <w:rsid w:val="00D05B47"/>
    <w:rsid w:val="00D15CE9"/>
    <w:rsid w:val="00D20FFF"/>
    <w:rsid w:val="00D2350B"/>
    <w:rsid w:val="00D26E58"/>
    <w:rsid w:val="00D35C55"/>
    <w:rsid w:val="00D40D1D"/>
    <w:rsid w:val="00D55D19"/>
    <w:rsid w:val="00D55E17"/>
    <w:rsid w:val="00D61906"/>
    <w:rsid w:val="00D62662"/>
    <w:rsid w:val="00D65179"/>
    <w:rsid w:val="00D7129B"/>
    <w:rsid w:val="00D71CEF"/>
    <w:rsid w:val="00D835F0"/>
    <w:rsid w:val="00D84AD4"/>
    <w:rsid w:val="00D8701E"/>
    <w:rsid w:val="00D94458"/>
    <w:rsid w:val="00DA03A8"/>
    <w:rsid w:val="00DA3130"/>
    <w:rsid w:val="00DC4AAB"/>
    <w:rsid w:val="00DC78F2"/>
    <w:rsid w:val="00DC7A7C"/>
    <w:rsid w:val="00DD3601"/>
    <w:rsid w:val="00DD3D0B"/>
    <w:rsid w:val="00DD6F50"/>
    <w:rsid w:val="00DD7874"/>
    <w:rsid w:val="00DE5893"/>
    <w:rsid w:val="00DF5A34"/>
    <w:rsid w:val="00DF7E48"/>
    <w:rsid w:val="00E0198C"/>
    <w:rsid w:val="00E03492"/>
    <w:rsid w:val="00E11308"/>
    <w:rsid w:val="00E2023C"/>
    <w:rsid w:val="00E216D5"/>
    <w:rsid w:val="00E223F1"/>
    <w:rsid w:val="00E23421"/>
    <w:rsid w:val="00E257B6"/>
    <w:rsid w:val="00E30129"/>
    <w:rsid w:val="00E31C99"/>
    <w:rsid w:val="00E328B8"/>
    <w:rsid w:val="00E366CA"/>
    <w:rsid w:val="00E42113"/>
    <w:rsid w:val="00E437C8"/>
    <w:rsid w:val="00E478BB"/>
    <w:rsid w:val="00E532F0"/>
    <w:rsid w:val="00E62095"/>
    <w:rsid w:val="00E65185"/>
    <w:rsid w:val="00E6628C"/>
    <w:rsid w:val="00E663A0"/>
    <w:rsid w:val="00E67EC3"/>
    <w:rsid w:val="00E70F06"/>
    <w:rsid w:val="00E73DD9"/>
    <w:rsid w:val="00E7463B"/>
    <w:rsid w:val="00E86F85"/>
    <w:rsid w:val="00E873B6"/>
    <w:rsid w:val="00E93A20"/>
    <w:rsid w:val="00EA3260"/>
    <w:rsid w:val="00EA58E7"/>
    <w:rsid w:val="00EB6665"/>
    <w:rsid w:val="00EB6E24"/>
    <w:rsid w:val="00EC5593"/>
    <w:rsid w:val="00EC5BD0"/>
    <w:rsid w:val="00EC6185"/>
    <w:rsid w:val="00ED0A41"/>
    <w:rsid w:val="00ED744A"/>
    <w:rsid w:val="00EF303B"/>
    <w:rsid w:val="00EF5BA4"/>
    <w:rsid w:val="00F03695"/>
    <w:rsid w:val="00F07E51"/>
    <w:rsid w:val="00F1000A"/>
    <w:rsid w:val="00F11BCB"/>
    <w:rsid w:val="00F11EFB"/>
    <w:rsid w:val="00F128AD"/>
    <w:rsid w:val="00F148DE"/>
    <w:rsid w:val="00F14C09"/>
    <w:rsid w:val="00F15A59"/>
    <w:rsid w:val="00F32DED"/>
    <w:rsid w:val="00F33BD0"/>
    <w:rsid w:val="00F4026E"/>
    <w:rsid w:val="00F41DAB"/>
    <w:rsid w:val="00F522AB"/>
    <w:rsid w:val="00F5424A"/>
    <w:rsid w:val="00F55A57"/>
    <w:rsid w:val="00F6238E"/>
    <w:rsid w:val="00F7353C"/>
    <w:rsid w:val="00F75904"/>
    <w:rsid w:val="00F81B04"/>
    <w:rsid w:val="00F831F5"/>
    <w:rsid w:val="00F8398D"/>
    <w:rsid w:val="00F853D5"/>
    <w:rsid w:val="00F85999"/>
    <w:rsid w:val="00F85CB5"/>
    <w:rsid w:val="00F93FDE"/>
    <w:rsid w:val="00F940E7"/>
    <w:rsid w:val="00F94D43"/>
    <w:rsid w:val="00FA3782"/>
    <w:rsid w:val="00FA3A58"/>
    <w:rsid w:val="00FB2E68"/>
    <w:rsid w:val="00FC2142"/>
    <w:rsid w:val="00FC5927"/>
    <w:rsid w:val="00FD0690"/>
    <w:rsid w:val="00FD0F2C"/>
    <w:rsid w:val="00FD6B4F"/>
    <w:rsid w:val="00FE1511"/>
    <w:rsid w:val="00FE4E7B"/>
    <w:rsid w:val="00FE68C2"/>
    <w:rsid w:val="00FF012D"/>
    <w:rsid w:val="00FF48C6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4EE73"/>
  <w15:chartTrackingRefBased/>
  <w15:docId w15:val="{C1024E2E-C2DC-4D06-83F5-8DBC49E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7CA8"/>
  </w:style>
  <w:style w:type="paragraph" w:styleId="a4">
    <w:name w:val="Note Heading"/>
    <w:basedOn w:val="a"/>
    <w:next w:val="a"/>
    <w:rsid w:val="003E7CA8"/>
    <w:pPr>
      <w:jc w:val="center"/>
    </w:pPr>
  </w:style>
  <w:style w:type="paragraph" w:styleId="a5">
    <w:name w:val="Closing"/>
    <w:basedOn w:val="a"/>
    <w:rsid w:val="003E7CA8"/>
    <w:pPr>
      <w:jc w:val="right"/>
    </w:pPr>
  </w:style>
  <w:style w:type="table" w:styleId="a6">
    <w:name w:val="Table Grid"/>
    <w:basedOn w:val="a1"/>
    <w:rsid w:val="00090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47F9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24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24146"/>
    <w:rPr>
      <w:kern w:val="2"/>
      <w:sz w:val="21"/>
      <w:szCs w:val="24"/>
    </w:rPr>
  </w:style>
  <w:style w:type="paragraph" w:styleId="aa">
    <w:name w:val="footer"/>
    <w:basedOn w:val="a"/>
    <w:link w:val="ab"/>
    <w:rsid w:val="00724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24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782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様式２-①</vt:lpstr>
      <vt:lpstr>様式２-①</vt:lpstr>
    </vt:vector>
  </TitlesOfParts>
  <Company>宇都宮市社会福祉協議会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様式２-①</dc:title>
  <dc:subject/>
  <dc:creator>宇都宮市社会福祉協議会</dc:creator>
  <cp:keywords/>
  <dc:description/>
  <cp:lastModifiedBy>user77</cp:lastModifiedBy>
  <cp:revision>8</cp:revision>
  <cp:lastPrinted>2021-09-17T00:49:00Z</cp:lastPrinted>
  <dcterms:created xsi:type="dcterms:W3CDTF">2021-09-01T06:36:00Z</dcterms:created>
  <dcterms:modified xsi:type="dcterms:W3CDTF">2022-09-16T06:18:00Z</dcterms:modified>
</cp:coreProperties>
</file>